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A" w:rsidRDefault="00961FBA" w:rsidP="00C465F5">
      <w:pPr>
        <w:spacing w:after="0" w:line="240" w:lineRule="auto"/>
        <w:jc w:val="center"/>
        <w:rPr>
          <w:sz w:val="32"/>
          <w:szCs w:val="32"/>
        </w:rPr>
      </w:pPr>
      <w:r w:rsidRPr="00961FBA">
        <w:rPr>
          <w:sz w:val="32"/>
          <w:szCs w:val="32"/>
        </w:rPr>
        <w:t xml:space="preserve">TOWN OF WASHINGTON </w:t>
      </w:r>
    </w:p>
    <w:p w:rsidR="00B808F7" w:rsidRPr="00961FBA" w:rsidRDefault="00961FBA" w:rsidP="00C465F5">
      <w:pPr>
        <w:spacing w:after="0" w:line="240" w:lineRule="auto"/>
        <w:jc w:val="center"/>
        <w:rPr>
          <w:sz w:val="32"/>
          <w:szCs w:val="32"/>
        </w:rPr>
      </w:pPr>
      <w:r w:rsidRPr="00961FBA">
        <w:rPr>
          <w:sz w:val="32"/>
          <w:szCs w:val="32"/>
        </w:rPr>
        <w:t>PARKS COMMISSION</w:t>
      </w:r>
      <w:r>
        <w:rPr>
          <w:sz w:val="32"/>
          <w:szCs w:val="32"/>
        </w:rPr>
        <w:t xml:space="preserve"> MEETING</w:t>
      </w:r>
      <w:r w:rsidR="00AF33A3">
        <w:rPr>
          <w:sz w:val="32"/>
          <w:szCs w:val="32"/>
        </w:rPr>
        <w:t xml:space="preserve"> MINUTES</w:t>
      </w:r>
    </w:p>
    <w:p w:rsidR="00961FBA" w:rsidRDefault="009241D6" w:rsidP="00C465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11th</w:t>
      </w:r>
      <w:r w:rsidR="000A388E">
        <w:rPr>
          <w:sz w:val="28"/>
          <w:szCs w:val="28"/>
        </w:rPr>
        <w:t>, 2023</w:t>
      </w:r>
      <w:r w:rsidR="00961FBA" w:rsidRPr="00961FBA">
        <w:rPr>
          <w:sz w:val="28"/>
          <w:szCs w:val="28"/>
        </w:rPr>
        <w:t xml:space="preserve"> @ 6 PM</w:t>
      </w:r>
      <w:r w:rsidR="000A388E">
        <w:rPr>
          <w:sz w:val="28"/>
          <w:szCs w:val="28"/>
        </w:rPr>
        <w:t xml:space="preserve"> – Town Hall</w:t>
      </w:r>
    </w:p>
    <w:p w:rsidR="00D14F3A" w:rsidRDefault="00D3070A" w:rsidP="00D14F3A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Attendance: Dominic Sinopoli</w:t>
      </w:r>
      <w:r w:rsidR="00305B50">
        <w:rPr>
          <w:sz w:val="28"/>
          <w:szCs w:val="28"/>
        </w:rPr>
        <w:t>, Mark Roos</w:t>
      </w:r>
      <w:r w:rsidR="000A388E">
        <w:rPr>
          <w:sz w:val="28"/>
          <w:szCs w:val="28"/>
        </w:rPr>
        <w:t>, Jodi Hostetter</w:t>
      </w:r>
    </w:p>
    <w:p w:rsidR="00305B50" w:rsidRDefault="009241D6" w:rsidP="0030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In The Park</w:t>
      </w:r>
    </w:p>
    <w:p w:rsidR="000A388E" w:rsidRDefault="009241D6" w:rsidP="000A38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 Accounting </w:t>
      </w:r>
    </w:p>
    <w:p w:rsidR="009241D6" w:rsidRDefault="009241D6" w:rsidP="009241D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$2143.40 in total from fundraising efforts</w:t>
      </w:r>
    </w:p>
    <w:p w:rsidR="009241D6" w:rsidRDefault="009241D6" w:rsidP="009241D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Jodi Hostetter provided spreadsheet showing each event and accounting associated with each event. Document approved by council.</w:t>
      </w:r>
    </w:p>
    <w:p w:rsidR="009241D6" w:rsidRPr="009241D6" w:rsidRDefault="009241D6" w:rsidP="009241D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Jodi will be writing a letter to the ARPA Committee to see if we could get matching funds from the fundraising towards the basketball court resurfacing project. </w:t>
      </w:r>
    </w:p>
    <w:p w:rsidR="00383961" w:rsidRDefault="009241D6" w:rsidP="000A38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Dominic will be reaching out to local contractors for bids on the basketball resurfacing project. </w:t>
      </w:r>
    </w:p>
    <w:p w:rsidR="000A388E" w:rsidRPr="009241D6" w:rsidRDefault="009241D6" w:rsidP="009241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Pr="009241D6">
        <w:rPr>
          <w:sz w:val="24"/>
          <w:szCs w:val="24"/>
        </w:rPr>
        <w:tab/>
      </w:r>
    </w:p>
    <w:p w:rsidR="000A388E" w:rsidRDefault="009241D6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 approved spending on new shelving to be installed in Park Shed.</w:t>
      </w:r>
    </w:p>
    <w:p w:rsidR="00D14F3A" w:rsidRDefault="009241D6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 approved spending of $50 on tree lighting expenses.</w:t>
      </w:r>
    </w:p>
    <w:p w:rsidR="00305B50" w:rsidRPr="00C465F5" w:rsidRDefault="00305B50" w:rsidP="0030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65F5">
        <w:rPr>
          <w:sz w:val="24"/>
          <w:szCs w:val="24"/>
        </w:rPr>
        <w:t>Other Business</w:t>
      </w:r>
    </w:p>
    <w:p w:rsidR="00961FBA" w:rsidRPr="009241D6" w:rsidRDefault="009241D6" w:rsidP="009241D6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Neumuth</w:t>
      </w:r>
      <w:proofErr w:type="spellEnd"/>
      <w:r>
        <w:rPr>
          <w:sz w:val="24"/>
          <w:szCs w:val="24"/>
        </w:rPr>
        <w:t xml:space="preserve"> has announced he will be stepping down from his involvement with the Park Commission. He has personal health concerns to attend to and cannot commit his time to the council. </w:t>
      </w:r>
    </w:p>
    <w:p w:rsidR="009241D6" w:rsidRPr="009241D6" w:rsidRDefault="009241D6" w:rsidP="009241D6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4"/>
          <w:szCs w:val="24"/>
        </w:rPr>
        <w:t>Pumpkin Walk – Council will reach out to Ed Bond and Phoebe to ask if they will be leading the efforts for the 2023 Pumpkin Walk</w:t>
      </w:r>
    </w:p>
    <w:p w:rsidR="009241D6" w:rsidRDefault="009241D6" w:rsidP="009241D6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Cops &amp; </w:t>
      </w:r>
      <w:proofErr w:type="spellStart"/>
      <w:r>
        <w:rPr>
          <w:sz w:val="26"/>
          <w:szCs w:val="26"/>
        </w:rPr>
        <w:t>Rodders</w:t>
      </w:r>
      <w:proofErr w:type="spellEnd"/>
      <w:r>
        <w:rPr>
          <w:sz w:val="26"/>
          <w:szCs w:val="26"/>
        </w:rPr>
        <w:t xml:space="preserve"> event scheduled for Saturday 9/23/2023.</w:t>
      </w:r>
    </w:p>
    <w:p w:rsidR="009241D6" w:rsidRPr="00030FCF" w:rsidRDefault="009241D6" w:rsidP="009241D6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Town of Washington Tracks – Dominic to write a Thank You for the participants and volunteers of the Summer Music in the Park.  </w:t>
      </w:r>
    </w:p>
    <w:sectPr w:rsidR="009241D6" w:rsidRPr="00030FCF" w:rsidSect="00B8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FC" w:rsidRDefault="00CF59FC" w:rsidP="00961FBA">
      <w:pPr>
        <w:spacing w:after="0" w:line="240" w:lineRule="auto"/>
      </w:pPr>
      <w:r>
        <w:separator/>
      </w:r>
    </w:p>
  </w:endnote>
  <w:endnote w:type="continuationSeparator" w:id="0">
    <w:p w:rsidR="00CF59FC" w:rsidRDefault="00CF59FC" w:rsidP="009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FC" w:rsidRDefault="00CF59FC" w:rsidP="00961FBA">
      <w:pPr>
        <w:spacing w:after="0" w:line="240" w:lineRule="auto"/>
      </w:pPr>
      <w:r>
        <w:separator/>
      </w:r>
    </w:p>
  </w:footnote>
  <w:footnote w:type="continuationSeparator" w:id="0">
    <w:p w:rsidR="00CF59FC" w:rsidRDefault="00CF59FC" w:rsidP="0096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6C4"/>
    <w:multiLevelType w:val="hybridMultilevel"/>
    <w:tmpl w:val="3800B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4B7"/>
    <w:multiLevelType w:val="hybridMultilevel"/>
    <w:tmpl w:val="6D40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BA"/>
    <w:rsid w:val="00030FCF"/>
    <w:rsid w:val="00042B06"/>
    <w:rsid w:val="000A388E"/>
    <w:rsid w:val="00112965"/>
    <w:rsid w:val="00305B50"/>
    <w:rsid w:val="003401E7"/>
    <w:rsid w:val="00383961"/>
    <w:rsid w:val="00394461"/>
    <w:rsid w:val="003C68DE"/>
    <w:rsid w:val="00447D7F"/>
    <w:rsid w:val="004523C2"/>
    <w:rsid w:val="00490426"/>
    <w:rsid w:val="004C6472"/>
    <w:rsid w:val="005D3574"/>
    <w:rsid w:val="00636613"/>
    <w:rsid w:val="00697B18"/>
    <w:rsid w:val="006E1EC8"/>
    <w:rsid w:val="007126B3"/>
    <w:rsid w:val="00775394"/>
    <w:rsid w:val="007C1B83"/>
    <w:rsid w:val="007D1487"/>
    <w:rsid w:val="007F79DF"/>
    <w:rsid w:val="009241D6"/>
    <w:rsid w:val="00940631"/>
    <w:rsid w:val="009416B7"/>
    <w:rsid w:val="00961FBA"/>
    <w:rsid w:val="00984494"/>
    <w:rsid w:val="00AF33A3"/>
    <w:rsid w:val="00B33FBD"/>
    <w:rsid w:val="00B41611"/>
    <w:rsid w:val="00B808F7"/>
    <w:rsid w:val="00C23F0A"/>
    <w:rsid w:val="00C465F5"/>
    <w:rsid w:val="00C93B90"/>
    <w:rsid w:val="00CF59FC"/>
    <w:rsid w:val="00D14F3A"/>
    <w:rsid w:val="00D3070A"/>
    <w:rsid w:val="00D8207B"/>
    <w:rsid w:val="00DE311D"/>
    <w:rsid w:val="00E21696"/>
    <w:rsid w:val="00E7547D"/>
    <w:rsid w:val="00ED07A3"/>
    <w:rsid w:val="00ED5355"/>
    <w:rsid w:val="00EF58CA"/>
    <w:rsid w:val="00F34CB2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BA"/>
  </w:style>
  <w:style w:type="paragraph" w:styleId="Footer">
    <w:name w:val="footer"/>
    <w:basedOn w:val="Normal"/>
    <w:link w:val="FooterChar"/>
    <w:uiPriority w:val="99"/>
    <w:semiHidden/>
    <w:unhideWhenUsed/>
    <w:rsid w:val="0096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BA"/>
  </w:style>
  <w:style w:type="paragraph" w:styleId="ListParagraph">
    <w:name w:val="List Paragraph"/>
    <w:basedOn w:val="Normal"/>
    <w:uiPriority w:val="34"/>
    <w:qFormat/>
    <w:rsid w:val="0096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2</cp:revision>
  <cp:lastPrinted>2022-06-06T15:21:00Z</cp:lastPrinted>
  <dcterms:created xsi:type="dcterms:W3CDTF">2023-09-19T14:28:00Z</dcterms:created>
  <dcterms:modified xsi:type="dcterms:W3CDTF">2023-09-19T14:28:00Z</dcterms:modified>
</cp:coreProperties>
</file>